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3030" w14:textId="77777777" w:rsidR="00B41797" w:rsidRDefault="00B41797">
      <w:pPr>
        <w:rPr>
          <w:rFonts w:hint="eastAsia"/>
        </w:rPr>
      </w:pPr>
      <w:r>
        <w:rPr>
          <w:rFonts w:hint="eastAsia"/>
        </w:rPr>
        <w:t>扎崩乐坯的拼音</w:t>
      </w:r>
    </w:p>
    <w:p w14:paraId="58DDD9CD" w14:textId="77777777" w:rsidR="00B41797" w:rsidRDefault="00B41797">
      <w:pPr>
        <w:rPr>
          <w:rFonts w:hint="eastAsia"/>
        </w:rPr>
      </w:pPr>
      <w:r>
        <w:rPr>
          <w:rFonts w:hint="eastAsia"/>
        </w:rPr>
        <w:t>Zha Beng Le Pei，这个读音代表着一段鲜为人知但充满奇幻色彩的故事。在遥远的东方，有一个被遗忘的小村落，这里的人们过着简单而又宁静的生活。然而，“扎崩乐坯”这个名字却承载着村里最神秘的一段历史。</w:t>
      </w:r>
    </w:p>
    <w:p w14:paraId="6C194A66" w14:textId="77777777" w:rsidR="00B41797" w:rsidRDefault="00B41797">
      <w:pPr>
        <w:rPr>
          <w:rFonts w:hint="eastAsia"/>
        </w:rPr>
      </w:pPr>
    </w:p>
    <w:p w14:paraId="66CD6A73" w14:textId="77777777" w:rsidR="00B41797" w:rsidRDefault="00B41797">
      <w:pPr>
        <w:rPr>
          <w:rFonts w:hint="eastAsia"/>
        </w:rPr>
      </w:pPr>
      <w:r>
        <w:rPr>
          <w:rFonts w:hint="eastAsia"/>
        </w:rPr>
        <w:t>起源传说</w:t>
      </w:r>
    </w:p>
    <w:p w14:paraId="61F96BB7" w14:textId="77777777" w:rsidR="00B41797" w:rsidRDefault="00B41797">
      <w:pPr>
        <w:rPr>
          <w:rFonts w:hint="eastAsia"/>
        </w:rPr>
      </w:pPr>
      <w:r>
        <w:rPr>
          <w:rFonts w:hint="eastAsia"/>
        </w:rPr>
        <w:t>在几百年前的一个风雨交加的夜晚，天空突然裂开了一道缝，从中降下了一块散发着奇异光芒的石头。这块石头落到了村边的老槐树下，从此，村民们开始听到从那块石头周围传来的美妙音乐。而这些音乐的源头，就是“扎崩乐坯”，它被认为是天神赐予人间的礼物，寓意着希望与和谐。</w:t>
      </w:r>
    </w:p>
    <w:p w14:paraId="59544810" w14:textId="77777777" w:rsidR="00B41797" w:rsidRDefault="00B41797">
      <w:pPr>
        <w:rPr>
          <w:rFonts w:hint="eastAsia"/>
        </w:rPr>
      </w:pPr>
    </w:p>
    <w:p w14:paraId="494CAD18" w14:textId="77777777" w:rsidR="00B41797" w:rsidRDefault="00B41797">
      <w:pPr>
        <w:rPr>
          <w:rFonts w:hint="eastAsia"/>
        </w:rPr>
      </w:pPr>
      <w:r>
        <w:rPr>
          <w:rFonts w:hint="eastAsia"/>
        </w:rPr>
        <w:t>文化传承</w:t>
      </w:r>
    </w:p>
    <w:p w14:paraId="46BAD281" w14:textId="77777777" w:rsidR="00B41797" w:rsidRDefault="00B41797">
      <w:pPr>
        <w:rPr>
          <w:rFonts w:hint="eastAsia"/>
        </w:rPr>
      </w:pPr>
      <w:r>
        <w:rPr>
          <w:rFonts w:hint="eastAsia"/>
        </w:rPr>
        <w:t>随着时间的流逝，“扎崩乐坯”的故事逐渐成为了村子的文化象征。每年的特定时节，村民们都会聚集在老槐树下，举行盛大的庆祝活动。在这个节日里，人们会模仿那古老而神秘的音乐，用自制的乐器演奏出属于自己的旋律。这种传统不仅增强了村民之间的联系，也使得“扎崩乐坯”的精神得以代代相传。</w:t>
      </w:r>
    </w:p>
    <w:p w14:paraId="61DDF21E" w14:textId="77777777" w:rsidR="00B41797" w:rsidRDefault="00B41797">
      <w:pPr>
        <w:rPr>
          <w:rFonts w:hint="eastAsia"/>
        </w:rPr>
      </w:pPr>
    </w:p>
    <w:p w14:paraId="49B741AE" w14:textId="77777777" w:rsidR="00B41797" w:rsidRDefault="00B41797">
      <w:pPr>
        <w:rPr>
          <w:rFonts w:hint="eastAsia"/>
        </w:rPr>
      </w:pPr>
      <w:r>
        <w:rPr>
          <w:rFonts w:hint="eastAsia"/>
        </w:rPr>
        <w:t>现代社会的影响</w:t>
      </w:r>
    </w:p>
    <w:p w14:paraId="1B2D660F" w14:textId="77777777" w:rsidR="00B41797" w:rsidRDefault="00B41797">
      <w:pPr>
        <w:rPr>
          <w:rFonts w:hint="eastAsia"/>
        </w:rPr>
      </w:pPr>
      <w:r>
        <w:rPr>
          <w:rFonts w:hint="eastAsia"/>
        </w:rPr>
        <w:t>尽管现代文明的脚步已经触及了这片曾经隐秘的土地，但“扎崩乐坯”的精神依旧深深地植根于当地居民的心中。越来越多的年轻人开始对这段历史产生兴趣，他们试图通过各种方式来复兴这一文化遗产。无论是通过社交媒体分享他们的发现，还是组织文化交流活动，“扎崩乐坯”的影响力正在不断扩大。</w:t>
      </w:r>
    </w:p>
    <w:p w14:paraId="20B62525" w14:textId="77777777" w:rsidR="00B41797" w:rsidRDefault="00B41797">
      <w:pPr>
        <w:rPr>
          <w:rFonts w:hint="eastAsia"/>
        </w:rPr>
      </w:pPr>
    </w:p>
    <w:p w14:paraId="6CC83478" w14:textId="77777777" w:rsidR="00B41797" w:rsidRDefault="00B41797">
      <w:pPr>
        <w:rPr>
          <w:rFonts w:hint="eastAsia"/>
        </w:rPr>
      </w:pPr>
      <w:r>
        <w:rPr>
          <w:rFonts w:hint="eastAsia"/>
        </w:rPr>
        <w:t>最后的总结</w:t>
      </w:r>
    </w:p>
    <w:p w14:paraId="0D302151" w14:textId="77777777" w:rsidR="00B41797" w:rsidRDefault="00B41797">
      <w:pPr>
        <w:rPr>
          <w:rFonts w:hint="eastAsia"/>
        </w:rPr>
      </w:pPr>
      <w:r>
        <w:rPr>
          <w:rFonts w:hint="eastAsia"/>
        </w:rPr>
        <w:t>虽然“扎崩乐坯”的故事起源于一个小小的村落，但它所蕴含的意义却超越了地理界限。它提醒我们，即使在快节奏的现代社会中，也不要忘记那些使我们成为今天的自己、赋予生活意义的传统和价值观。正如Zha Beng Le Pei所代表的那样，每一个文化和传统都有其独特之处，值得我们去珍惜和传承。</w:t>
      </w:r>
    </w:p>
    <w:p w14:paraId="238AC8D4" w14:textId="77777777" w:rsidR="00B41797" w:rsidRDefault="00B41797">
      <w:pPr>
        <w:rPr>
          <w:rFonts w:hint="eastAsia"/>
        </w:rPr>
      </w:pPr>
    </w:p>
    <w:p w14:paraId="2A7CAA86" w14:textId="77777777" w:rsidR="00B41797" w:rsidRDefault="00B41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18C6B" w14:textId="1E4725AA" w:rsidR="00B6004E" w:rsidRDefault="00B6004E"/>
    <w:sectPr w:rsidR="00B60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4E"/>
    <w:rsid w:val="00B41797"/>
    <w:rsid w:val="00B6004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7E9A7-A4CB-4874-944B-5FA7700F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